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="0033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5236A7" w:rsidRDefault="00A70F8C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37AEF">
        <w:rPr>
          <w:rFonts w:ascii="Times New Roman" w:hAnsi="Times New Roman"/>
          <w:i/>
          <w:sz w:val="28"/>
          <w:szCs w:val="28"/>
        </w:rPr>
        <w:t xml:space="preserve">по проекту внесения изменений в проект межевания территории </w:t>
      </w:r>
      <w:r>
        <w:rPr>
          <w:rFonts w:ascii="Times New Roman" w:hAnsi="Times New Roman"/>
          <w:i/>
          <w:sz w:val="28"/>
          <w:szCs w:val="28"/>
        </w:rPr>
        <w:t xml:space="preserve">микрорайона 2 </w:t>
      </w:r>
      <w:r w:rsidRPr="00337AEF">
        <w:rPr>
          <w:rFonts w:ascii="Times New Roman" w:hAnsi="Times New Roman"/>
          <w:i/>
          <w:sz w:val="28"/>
          <w:szCs w:val="28"/>
        </w:rPr>
        <w:t>города Нефтеюганска</w:t>
      </w:r>
    </w:p>
    <w:p w:rsidR="00A21490" w:rsidRPr="00337AEF" w:rsidRDefault="00A21490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0E3F6E" w:rsidRPr="00A21490" w:rsidRDefault="000E3F6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8C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A70F8C" w:rsidRPr="00A70F8C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A70F8C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6535E0" w:rsidRPr="00A70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0F8C" w:rsidRPr="00A70F8C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A70F8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A21490" w:rsidRPr="00A70F8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7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90">
        <w:rPr>
          <w:rFonts w:ascii="Times New Roman" w:hAnsi="Times New Roman" w:cs="Times New Roman"/>
          <w:sz w:val="28"/>
          <w:szCs w:val="28"/>
        </w:rPr>
        <w:t xml:space="preserve"> </w:t>
      </w:r>
      <w:r w:rsidR="006535E0" w:rsidRPr="00A214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1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17321" w:rsidRPr="00A21490">
        <w:rPr>
          <w:rFonts w:ascii="Times New Roman" w:hAnsi="Times New Roman" w:cs="Times New Roman"/>
          <w:sz w:val="28"/>
          <w:szCs w:val="28"/>
        </w:rPr>
        <w:t xml:space="preserve">   </w:t>
      </w:r>
      <w:r w:rsidRPr="00A21490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A70F8C" w:rsidRPr="00A70F8C" w:rsidRDefault="00A70F8C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236A7" w:rsidRPr="00A70F8C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8E69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15.08</w:t>
      </w:r>
      <w:r w:rsidR="00337AEF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 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6535E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общественных обсуждений </w:t>
      </w:r>
      <w:r w:rsidR="00337AEF" w:rsidRPr="00A70F8C">
        <w:rPr>
          <w:rFonts w:ascii="Times New Roman" w:hAnsi="Times New Roman"/>
          <w:sz w:val="26"/>
          <w:szCs w:val="26"/>
        </w:rPr>
        <w:t xml:space="preserve">по проекту внесения изменений в проект межевания территории </w:t>
      </w:r>
      <w:r w:rsidR="00A70F8C" w:rsidRPr="00A70F8C">
        <w:rPr>
          <w:rFonts w:ascii="Times New Roman" w:hAnsi="Times New Roman"/>
          <w:sz w:val="26"/>
          <w:szCs w:val="26"/>
        </w:rPr>
        <w:t xml:space="preserve">микрорайона 2 </w:t>
      </w:r>
      <w:r w:rsidR="00337AEF" w:rsidRPr="00A70F8C">
        <w:rPr>
          <w:rFonts w:ascii="Times New Roman" w:hAnsi="Times New Roman"/>
          <w:sz w:val="26"/>
          <w:szCs w:val="26"/>
        </w:rPr>
        <w:t>города Нефтеюганска</w:t>
      </w:r>
      <w:r w:rsidR="006535E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6C68CE" w:rsidRPr="00A70F8C" w:rsidRDefault="005236A7" w:rsidP="00A70F8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</w:t>
      </w:r>
      <w:r w:rsidR="006535E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19.08.</w:t>
      </w:r>
      <w:r w:rsidR="00337AEF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264D2E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6535E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37AEF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70F8C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6535E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2915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70F8C" w:rsidRPr="00A70F8C">
        <w:rPr>
          <w:rFonts w:ascii="Times New Roman" w:hAnsi="Times New Roman"/>
          <w:sz w:val="26"/>
          <w:szCs w:val="26"/>
        </w:rPr>
        <w:t>Общественные обсуждения по проекту внесения изменений в проект межевания территории микрорайона 2 города Нефтеюганска, утвержденный постановлением администрации города Нефтеюганска от 19.06.2008 № 1083 (с изменениями, внесенными постановлениями администрации города от 23.10.2017 № 635-п, от 07.05.2020 № 696-п), в части изменения границ земельного участка с кадастровым номером 86:20:0000058:3929</w:t>
      </w:r>
      <w:r w:rsidR="00A70F8C" w:rsidRPr="00A70F8C">
        <w:rPr>
          <w:rFonts w:ascii="Times New Roman" w:hAnsi="Times New Roman"/>
          <w:b/>
          <w:sz w:val="26"/>
          <w:szCs w:val="26"/>
        </w:rPr>
        <w:t xml:space="preserve"> </w:t>
      </w:r>
      <w:r w:rsidR="000E3F6E" w:rsidRPr="00A70F8C">
        <w:rPr>
          <w:rFonts w:ascii="Times New Roman" w:hAnsi="Times New Roman"/>
          <w:sz w:val="26"/>
          <w:szCs w:val="26"/>
        </w:rPr>
        <w:t xml:space="preserve">(далее – </w:t>
      </w:r>
      <w:r w:rsidR="000E3F6E" w:rsidRPr="00A70F8C">
        <w:rPr>
          <w:rFonts w:ascii="Times New Roman" w:hAnsi="Times New Roman"/>
          <w:sz w:val="26"/>
          <w:szCs w:val="26"/>
          <w:u w:val="single"/>
        </w:rPr>
        <w:t>Проект)</w:t>
      </w:r>
      <w:r w:rsidR="000C275C" w:rsidRPr="00A70F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535E0" w:rsidRPr="00A70F8C">
        <w:rPr>
          <w:rFonts w:ascii="Times New Roman" w:hAnsi="Times New Roman"/>
          <w:sz w:val="26"/>
          <w:szCs w:val="26"/>
          <w:u w:val="single"/>
        </w:rPr>
        <w:t>состоялись в период с</w:t>
      </w:r>
      <w:r w:rsidR="00773768" w:rsidRPr="00A70F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70F8C" w:rsidRPr="00A70F8C">
        <w:rPr>
          <w:rFonts w:ascii="Times New Roman" w:hAnsi="Times New Roman"/>
          <w:sz w:val="26"/>
          <w:szCs w:val="26"/>
          <w:u w:val="single"/>
        </w:rPr>
        <w:t>19.08</w:t>
      </w:r>
      <w:r w:rsidR="00773768" w:rsidRPr="00A70F8C">
        <w:rPr>
          <w:rFonts w:ascii="Times New Roman" w:hAnsi="Times New Roman"/>
          <w:sz w:val="26"/>
          <w:szCs w:val="26"/>
          <w:u w:val="single"/>
        </w:rPr>
        <w:t>.2022</w:t>
      </w:r>
      <w:r w:rsidR="006535E0" w:rsidRPr="00A70F8C">
        <w:rPr>
          <w:rFonts w:ascii="Times New Roman" w:hAnsi="Times New Roman"/>
          <w:sz w:val="26"/>
          <w:szCs w:val="26"/>
          <w:u w:val="single"/>
        </w:rPr>
        <w:t xml:space="preserve"> – </w:t>
      </w:r>
      <w:r w:rsidR="00A70F8C" w:rsidRPr="00A70F8C">
        <w:rPr>
          <w:rFonts w:ascii="Times New Roman" w:hAnsi="Times New Roman"/>
          <w:sz w:val="26"/>
          <w:szCs w:val="26"/>
          <w:u w:val="single"/>
        </w:rPr>
        <w:t>23.09</w:t>
      </w:r>
      <w:r w:rsidR="00773768" w:rsidRPr="00A70F8C">
        <w:rPr>
          <w:rFonts w:ascii="Times New Roman" w:hAnsi="Times New Roman"/>
          <w:sz w:val="26"/>
          <w:szCs w:val="26"/>
          <w:u w:val="single"/>
        </w:rPr>
        <w:t>.2022</w:t>
      </w:r>
      <w:r w:rsidR="00773768" w:rsidRPr="00A70F8C">
        <w:rPr>
          <w:rFonts w:ascii="Times New Roman" w:hAnsi="Times New Roman"/>
          <w:sz w:val="28"/>
          <w:szCs w:val="28"/>
        </w:rPr>
        <w:t>_______</w:t>
      </w:r>
      <w:r w:rsidR="00A70F8C" w:rsidRPr="00A70F8C">
        <w:rPr>
          <w:rFonts w:ascii="Times New Roman" w:hAnsi="Times New Roman"/>
          <w:sz w:val="28"/>
          <w:szCs w:val="28"/>
        </w:rPr>
        <w:t>____________</w:t>
      </w:r>
      <w:proofErr w:type="gramEnd"/>
    </w:p>
    <w:p w:rsidR="006C68CE" w:rsidRPr="00A70F8C" w:rsidRDefault="006C68CE" w:rsidP="0018625E">
      <w:pPr>
        <w:pStyle w:val="a5"/>
        <w:jc w:val="center"/>
        <w:rPr>
          <w:rFonts w:ascii="Times New Roman" w:hAnsi="Times New Roman"/>
          <w:b w:val="0"/>
        </w:rPr>
      </w:pPr>
      <w:r w:rsidRPr="00A70F8C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A21490" w:rsidRPr="00A70F8C" w:rsidRDefault="00A21490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625E" w:rsidRPr="00A70F8C" w:rsidRDefault="00856BB8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8C">
        <w:rPr>
          <w:rFonts w:ascii="Times New Roman" w:hAnsi="Times New Roman" w:cs="Times New Roman"/>
          <w:sz w:val="26"/>
          <w:szCs w:val="26"/>
        </w:rPr>
        <w:t xml:space="preserve">Срок приёма предложений и замечаний </w:t>
      </w:r>
      <w:r w:rsidR="00BE4C6E" w:rsidRPr="00A70F8C">
        <w:rPr>
          <w:rFonts w:ascii="Times New Roman" w:hAnsi="Times New Roman" w:cs="Times New Roman"/>
          <w:sz w:val="26"/>
          <w:szCs w:val="26"/>
        </w:rPr>
        <w:t xml:space="preserve">по </w:t>
      </w:r>
      <w:r w:rsidR="00983614" w:rsidRPr="00A70F8C">
        <w:rPr>
          <w:rFonts w:ascii="Times New Roman" w:hAnsi="Times New Roman" w:cs="Times New Roman"/>
          <w:sz w:val="26"/>
          <w:szCs w:val="26"/>
        </w:rPr>
        <w:t>П</w:t>
      </w:r>
      <w:r w:rsidR="00BE4C6E" w:rsidRPr="00A70F8C">
        <w:rPr>
          <w:rFonts w:ascii="Times New Roman" w:hAnsi="Times New Roman" w:cs="Times New Roman"/>
          <w:sz w:val="26"/>
          <w:szCs w:val="26"/>
        </w:rPr>
        <w:t>роекту</w:t>
      </w:r>
      <w:r w:rsidR="0018625E" w:rsidRPr="00A70F8C">
        <w:rPr>
          <w:rFonts w:ascii="Times New Roman" w:hAnsi="Times New Roman" w:cs="Times New Roman"/>
          <w:sz w:val="26"/>
          <w:szCs w:val="26"/>
        </w:rPr>
        <w:t xml:space="preserve"> </w:t>
      </w:r>
      <w:r w:rsidR="00D31AD4" w:rsidRPr="00A70F8C">
        <w:rPr>
          <w:rFonts w:ascii="Times New Roman" w:hAnsi="Times New Roman" w:cs="Times New Roman"/>
          <w:sz w:val="26"/>
          <w:szCs w:val="26"/>
          <w:u w:val="single"/>
        </w:rPr>
        <w:t xml:space="preserve">до </w:t>
      </w:r>
      <w:r w:rsidR="00A70F8C" w:rsidRPr="00A70F8C">
        <w:rPr>
          <w:rFonts w:ascii="Times New Roman" w:hAnsi="Times New Roman" w:cs="Times New Roman"/>
          <w:sz w:val="26"/>
          <w:szCs w:val="26"/>
          <w:u w:val="single"/>
        </w:rPr>
        <w:t>12.09</w:t>
      </w:r>
      <w:r w:rsidR="00773768" w:rsidRPr="00A70F8C">
        <w:rPr>
          <w:rFonts w:ascii="Times New Roman" w:hAnsi="Times New Roman" w:cs="Times New Roman"/>
          <w:sz w:val="26"/>
          <w:szCs w:val="26"/>
          <w:u w:val="single"/>
        </w:rPr>
        <w:t>.2022</w:t>
      </w:r>
      <w:r w:rsidR="0018625E" w:rsidRPr="00A70F8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8625E" w:rsidRPr="00A70F8C" w:rsidRDefault="0018625E" w:rsidP="0018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F8C">
        <w:rPr>
          <w:rFonts w:ascii="Times New Roman" w:hAnsi="Times New Roman" w:cs="Times New Roman"/>
          <w:sz w:val="26"/>
          <w:szCs w:val="26"/>
        </w:rPr>
        <w:t>-в письменной форме - Департамент, расположенный по адресу: город Нефтеюганск, 12 микрорайон, дом 26, помещение № 1, приёмная;</w:t>
      </w:r>
    </w:p>
    <w:p w:rsidR="0018625E" w:rsidRPr="00A70F8C" w:rsidRDefault="0018625E" w:rsidP="0018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F8C">
        <w:rPr>
          <w:rFonts w:ascii="Times New Roman" w:hAnsi="Times New Roman" w:cs="Times New Roman"/>
          <w:sz w:val="26"/>
          <w:szCs w:val="26"/>
        </w:rPr>
        <w:t xml:space="preserve">-посредством официального сайта органов местного самоуправления в сети Интернет </w:t>
      </w:r>
      <w:hyperlink r:id="rId6" w:history="1">
        <w:r w:rsidRPr="00A70F8C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http://www.admugansk.ru/</w:t>
        </w:r>
      </w:hyperlink>
      <w:r w:rsidRPr="00A70F8C">
        <w:rPr>
          <w:rFonts w:ascii="Times New Roman" w:hAnsi="Times New Roman" w:cs="Times New Roman"/>
          <w:sz w:val="26"/>
          <w:szCs w:val="26"/>
        </w:rPr>
        <w:t xml:space="preserve"> в разделе «Деятельность» – подраздел «Градостроительство и земельные отношения» - «Публичные слушания и </w:t>
      </w:r>
      <w:r w:rsidRPr="00A70F8C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обсуждения».</w:t>
      </w:r>
      <w:r w:rsidRPr="00A70F8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5433DC" w:rsidRPr="00BF44C4" w:rsidRDefault="0018625E" w:rsidP="001862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 xml:space="preserve">в пределах </w:t>
      </w:r>
      <w:proofErr w:type="gramStart"/>
      <w:r w:rsidR="005433DC" w:rsidRPr="00BF44C4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="005433DC" w:rsidRPr="00BF44C4">
        <w:rPr>
          <w:rFonts w:ascii="Times New Roman" w:hAnsi="Times New Roman" w:cs="Times New Roman"/>
          <w:sz w:val="20"/>
          <w:szCs w:val="20"/>
        </w:rPr>
        <w:t xml:space="preserve"> проводились публичные слушания, общественные обсуждения)</w:t>
      </w:r>
    </w:p>
    <w:p w:rsidR="00B456EC" w:rsidRPr="00A70F8C" w:rsidRDefault="00343DB0" w:rsidP="0018625E">
      <w:pPr>
        <w:pStyle w:val="a5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A70F8C">
        <w:rPr>
          <w:rFonts w:ascii="Times New Roman" w:hAnsi="Times New Roman"/>
          <w:b w:val="0"/>
          <w:sz w:val="26"/>
          <w:szCs w:val="26"/>
          <w:u w:val="single"/>
        </w:rPr>
        <w:t xml:space="preserve">В </w:t>
      </w:r>
      <w:r w:rsidR="0018625E" w:rsidRPr="00A70F8C">
        <w:rPr>
          <w:rFonts w:ascii="Times New Roman" w:hAnsi="Times New Roman"/>
          <w:b w:val="0"/>
          <w:sz w:val="26"/>
          <w:szCs w:val="26"/>
          <w:u w:val="single"/>
        </w:rPr>
        <w:t xml:space="preserve">общественных обсуждениях </w:t>
      </w:r>
      <w:r w:rsidR="005433DC" w:rsidRPr="00A70F8C">
        <w:rPr>
          <w:rFonts w:ascii="Times New Roman" w:hAnsi="Times New Roman"/>
          <w:b w:val="0"/>
          <w:sz w:val="26"/>
          <w:szCs w:val="26"/>
          <w:u w:val="single"/>
        </w:rPr>
        <w:t xml:space="preserve">приняло участие </w:t>
      </w:r>
      <w:r w:rsidR="00773768" w:rsidRPr="00A70F8C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9A7ED3" w:rsidRPr="00A70F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73AB5" w:rsidRPr="00A70F8C">
        <w:rPr>
          <w:rFonts w:ascii="Times New Roman" w:hAnsi="Times New Roman"/>
          <w:b w:val="0"/>
          <w:sz w:val="26"/>
          <w:szCs w:val="26"/>
          <w:u w:val="single"/>
        </w:rPr>
        <w:t>человек</w:t>
      </w:r>
      <w:r w:rsidR="0018625E" w:rsidRPr="00A70F8C">
        <w:rPr>
          <w:rFonts w:ascii="Times New Roman" w:hAnsi="Times New Roman"/>
          <w:b w:val="0"/>
          <w:sz w:val="26"/>
          <w:szCs w:val="26"/>
          <w:u w:val="single"/>
        </w:rPr>
        <w:t>а</w:t>
      </w:r>
      <w:r w:rsidR="006831A9" w:rsidRPr="00A70F8C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67644E" w:rsidRPr="00A70F8C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</w:p>
    <w:p w:rsidR="00AC6E6E" w:rsidRPr="00A70F8C" w:rsidRDefault="000E3F6E" w:rsidP="0018625E">
      <w:pPr>
        <w:pStyle w:val="a5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70F8C">
        <w:rPr>
          <w:rFonts w:ascii="Times New Roman" w:hAnsi="Times New Roman"/>
          <w:b w:val="0"/>
          <w:sz w:val="26"/>
          <w:szCs w:val="26"/>
          <w:u w:val="single"/>
        </w:rPr>
        <w:t>На Проект</w:t>
      </w:r>
      <w:r w:rsidRPr="00A70F8C">
        <w:rPr>
          <w:rFonts w:ascii="Times New Roman" w:hAnsi="Times New Roman"/>
          <w:b w:val="0"/>
          <w:sz w:val="26"/>
          <w:szCs w:val="26"/>
        </w:rPr>
        <w:t xml:space="preserve"> </w:t>
      </w:r>
      <w:r w:rsidRPr="00A70F8C">
        <w:rPr>
          <w:rFonts w:ascii="Times New Roman" w:hAnsi="Times New Roman"/>
          <w:b w:val="0"/>
          <w:sz w:val="26"/>
          <w:szCs w:val="26"/>
          <w:u w:val="single"/>
        </w:rPr>
        <w:t>предложения и замечания</w:t>
      </w:r>
      <w:r w:rsidRPr="00A70F8C">
        <w:rPr>
          <w:rFonts w:ascii="Times New Roman" w:hAnsi="Times New Roman"/>
          <w:b w:val="0"/>
          <w:sz w:val="26"/>
          <w:szCs w:val="26"/>
        </w:rPr>
        <w:t xml:space="preserve"> </w:t>
      </w:r>
      <w:r w:rsidR="00773768" w:rsidRPr="00A70F8C">
        <w:rPr>
          <w:rFonts w:ascii="Times New Roman" w:hAnsi="Times New Roman"/>
          <w:b w:val="0"/>
          <w:sz w:val="26"/>
          <w:szCs w:val="26"/>
          <w:u w:val="single"/>
        </w:rPr>
        <w:t>участников не поступали</w:t>
      </w:r>
      <w:r w:rsidR="00112BC6" w:rsidRPr="00A70F8C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A21490" w:rsidRPr="00A70F8C">
        <w:rPr>
          <w:rFonts w:ascii="Times New Roman" w:hAnsi="Times New Roman"/>
          <w:b w:val="0"/>
          <w:sz w:val="26"/>
          <w:szCs w:val="26"/>
        </w:rPr>
        <w:t>________</w:t>
      </w:r>
    </w:p>
    <w:p w:rsidR="005433DC" w:rsidRDefault="00342B5C" w:rsidP="00186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C73944" w:rsidRDefault="00C73944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A70F8C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F864C7" w:rsidRPr="00A70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редседатель Оргкомитета,</w:t>
      </w:r>
    </w:p>
    <w:p w:rsidR="0002410E" w:rsidRPr="00A70F8C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2410E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10E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02410E" w:rsidRPr="00A70F8C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006B47" w:rsidRPr="00A70F8C" w:rsidRDefault="0002410E" w:rsidP="00A21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</w:t>
      </w:r>
      <w:r w:rsidR="00A21490"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__А.С.Бондаренко</w:t>
      </w:r>
    </w:p>
    <w:p w:rsidR="00A21490" w:rsidRPr="00A70F8C" w:rsidRDefault="00A2149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A70F8C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оргкомитета,</w:t>
      </w:r>
    </w:p>
    <w:p w:rsidR="00A70F8C" w:rsidRPr="00A70F8C" w:rsidRDefault="00A70F8C" w:rsidP="00A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</w:p>
    <w:p w:rsidR="00A70F8C" w:rsidRPr="00A70F8C" w:rsidRDefault="00A70F8C" w:rsidP="00A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градостроительного развития и </w:t>
      </w:r>
    </w:p>
    <w:p w:rsidR="00A70F8C" w:rsidRPr="00A70F8C" w:rsidRDefault="00A70F8C" w:rsidP="00A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A70F8C" w:rsidRPr="00660B95" w:rsidRDefault="00A70F8C" w:rsidP="00A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A70F8C" w:rsidRPr="00660B95" w:rsidRDefault="00A70F8C" w:rsidP="00A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О.А.Жданова</w:t>
      </w:r>
      <w:proofErr w:type="spellEnd"/>
    </w:p>
    <w:p w:rsidR="00785AC3" w:rsidRPr="00DE3A6C" w:rsidRDefault="00785AC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C59" w:rsidRDefault="00F31C59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625E" w:rsidRPr="000F2D1D" w:rsidRDefault="00D3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C59">
        <w:rPr>
          <w:rFonts w:ascii="Times New Roman" w:hAnsi="Times New Roman" w:cs="Times New Roman"/>
          <w:sz w:val="18"/>
          <w:szCs w:val="18"/>
        </w:rPr>
        <w:t xml:space="preserve">    &lt;*&gt; </w:t>
      </w:r>
      <w:r w:rsidR="005433DC" w:rsidRPr="00F31C59">
        <w:rPr>
          <w:rFonts w:ascii="Times New Roman" w:hAnsi="Times New Roman" w:cs="Times New Roman"/>
          <w:sz w:val="18"/>
          <w:szCs w:val="18"/>
        </w:rPr>
        <w:t>к  протоколу прилагается перечень принявших участие в рассмотрении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="005433DC" w:rsidRPr="00F31C59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F31C59">
        <w:rPr>
          <w:rFonts w:ascii="Times New Roman" w:hAnsi="Times New Roman" w:cs="Times New Roman"/>
          <w:sz w:val="18"/>
          <w:szCs w:val="18"/>
        </w:rPr>
        <w:t>с</w:t>
      </w:r>
      <w:r w:rsidR="005433DC" w:rsidRPr="00F31C59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для юридических лиц).</w:t>
      </w:r>
      <w:bookmarkStart w:id="0" w:name="_GoBack"/>
      <w:bookmarkEnd w:id="0"/>
    </w:p>
    <w:sectPr w:rsidR="0018625E" w:rsidRPr="000F2D1D" w:rsidSect="00A70F8C">
      <w:pgSz w:w="11905" w:h="16838"/>
      <w:pgMar w:top="426" w:right="567" w:bottom="142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713E"/>
    <w:rsid w:val="00053B03"/>
    <w:rsid w:val="00077207"/>
    <w:rsid w:val="000C275C"/>
    <w:rsid w:val="000C3459"/>
    <w:rsid w:val="000D0211"/>
    <w:rsid w:val="000D5674"/>
    <w:rsid w:val="000D743D"/>
    <w:rsid w:val="000E3F6E"/>
    <w:rsid w:val="000F2D1D"/>
    <w:rsid w:val="001122B0"/>
    <w:rsid w:val="00112BC6"/>
    <w:rsid w:val="001552CA"/>
    <w:rsid w:val="0018625E"/>
    <w:rsid w:val="001D1A30"/>
    <w:rsid w:val="001D43B1"/>
    <w:rsid w:val="00235694"/>
    <w:rsid w:val="00264D2E"/>
    <w:rsid w:val="002F0E84"/>
    <w:rsid w:val="00305BF1"/>
    <w:rsid w:val="00337AEF"/>
    <w:rsid w:val="00342B5C"/>
    <w:rsid w:val="00343DB0"/>
    <w:rsid w:val="00355FA2"/>
    <w:rsid w:val="0036678F"/>
    <w:rsid w:val="00384B69"/>
    <w:rsid w:val="003A3D03"/>
    <w:rsid w:val="003F7A3D"/>
    <w:rsid w:val="0041415A"/>
    <w:rsid w:val="004278A3"/>
    <w:rsid w:val="00430628"/>
    <w:rsid w:val="00466856"/>
    <w:rsid w:val="0048347B"/>
    <w:rsid w:val="004D482E"/>
    <w:rsid w:val="004F69C7"/>
    <w:rsid w:val="00517321"/>
    <w:rsid w:val="005236A7"/>
    <w:rsid w:val="00534B27"/>
    <w:rsid w:val="005433DC"/>
    <w:rsid w:val="005653E7"/>
    <w:rsid w:val="005E08FF"/>
    <w:rsid w:val="00614E8E"/>
    <w:rsid w:val="006326B8"/>
    <w:rsid w:val="006535E0"/>
    <w:rsid w:val="0066680E"/>
    <w:rsid w:val="0067644E"/>
    <w:rsid w:val="006808CC"/>
    <w:rsid w:val="006831A9"/>
    <w:rsid w:val="006A5608"/>
    <w:rsid w:val="006A75D3"/>
    <w:rsid w:val="006C68CE"/>
    <w:rsid w:val="00773768"/>
    <w:rsid w:val="00783893"/>
    <w:rsid w:val="00785AC3"/>
    <w:rsid w:val="00795087"/>
    <w:rsid w:val="00822D83"/>
    <w:rsid w:val="00827600"/>
    <w:rsid w:val="00845009"/>
    <w:rsid w:val="00856BB8"/>
    <w:rsid w:val="008628F0"/>
    <w:rsid w:val="00897F82"/>
    <w:rsid w:val="008B7C17"/>
    <w:rsid w:val="008D7D21"/>
    <w:rsid w:val="008E6974"/>
    <w:rsid w:val="00983614"/>
    <w:rsid w:val="009A7ED3"/>
    <w:rsid w:val="009B4022"/>
    <w:rsid w:val="009C36F3"/>
    <w:rsid w:val="009F30A1"/>
    <w:rsid w:val="00A0626E"/>
    <w:rsid w:val="00A10114"/>
    <w:rsid w:val="00A21490"/>
    <w:rsid w:val="00A63F36"/>
    <w:rsid w:val="00A70F8C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E4C6E"/>
    <w:rsid w:val="00BF44C4"/>
    <w:rsid w:val="00BF5BB8"/>
    <w:rsid w:val="00C37A64"/>
    <w:rsid w:val="00C418E3"/>
    <w:rsid w:val="00C73944"/>
    <w:rsid w:val="00CA21F1"/>
    <w:rsid w:val="00CC398F"/>
    <w:rsid w:val="00CD216C"/>
    <w:rsid w:val="00D006E7"/>
    <w:rsid w:val="00D02AE9"/>
    <w:rsid w:val="00D1329E"/>
    <w:rsid w:val="00D311F3"/>
    <w:rsid w:val="00D31AD4"/>
    <w:rsid w:val="00D67B22"/>
    <w:rsid w:val="00D877E5"/>
    <w:rsid w:val="00DB4762"/>
    <w:rsid w:val="00DC2915"/>
    <w:rsid w:val="00DD33D6"/>
    <w:rsid w:val="00DE3A6C"/>
    <w:rsid w:val="00E00B47"/>
    <w:rsid w:val="00E967D4"/>
    <w:rsid w:val="00EC5679"/>
    <w:rsid w:val="00ED5314"/>
    <w:rsid w:val="00EE284F"/>
    <w:rsid w:val="00EE6323"/>
    <w:rsid w:val="00F31C59"/>
    <w:rsid w:val="00F52B10"/>
    <w:rsid w:val="00F705A1"/>
    <w:rsid w:val="00F864C7"/>
    <w:rsid w:val="00FA1853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8749-6F01-433C-80C7-A951489C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132</cp:revision>
  <cp:lastPrinted>2022-09-19T05:15:00Z</cp:lastPrinted>
  <dcterms:created xsi:type="dcterms:W3CDTF">2018-06-04T06:49:00Z</dcterms:created>
  <dcterms:modified xsi:type="dcterms:W3CDTF">2022-09-19T05:18:00Z</dcterms:modified>
</cp:coreProperties>
</file>